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>PLANO MENSAL</w:t>
            </w:r>
            <w:proofErr w:type="gramStart"/>
            <w:r w:rsidRPr="00C217F7">
              <w:rPr>
                <w:rFonts w:ascii="Arial" w:hAnsi="Arial" w:cs="Arial"/>
                <w:b/>
                <w:u w:val="single"/>
              </w:rPr>
              <w:t xml:space="preserve">  </w:t>
            </w:r>
            <w:proofErr w:type="gramEnd"/>
            <w:r w:rsidRPr="00C217F7">
              <w:rPr>
                <w:rFonts w:ascii="Arial" w:hAnsi="Arial" w:cs="Arial"/>
                <w:b/>
                <w:u w:val="single"/>
              </w:rPr>
              <w:t>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C217F7">
              <w:rPr>
                <w:rFonts w:ascii="Arial" w:hAnsi="Arial" w:cs="Arial"/>
                <w:b/>
              </w:rPr>
              <w:t>DO</w:t>
            </w:r>
            <w:r w:rsidR="00E76FA0" w:rsidRPr="00C217F7">
              <w:rPr>
                <w:rFonts w:ascii="Arial" w:hAnsi="Arial" w:cs="Arial"/>
                <w:b/>
              </w:rPr>
              <w:t>(</w:t>
            </w:r>
            <w:proofErr w:type="gramEnd"/>
            <w:r w:rsidR="00E76FA0" w:rsidRPr="00C217F7">
              <w:rPr>
                <w:rFonts w:ascii="Arial" w:hAnsi="Arial" w:cs="Arial"/>
                <w:b/>
              </w:rPr>
              <w:t>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354A7250" w:rsidR="00FE5CF6" w:rsidRPr="00C1671B" w:rsidRDefault="00C217F7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17F7">
              <w:rPr>
                <w:rFonts w:ascii="Arial" w:hAnsi="Arial" w:cs="Arial"/>
                <w:b/>
              </w:rPr>
              <w:t>MÊS: JULHO</w:t>
            </w:r>
            <w:r w:rsidR="00AE234E" w:rsidRPr="00C217F7">
              <w:rPr>
                <w:rFonts w:ascii="Arial" w:hAnsi="Arial" w:cs="Arial"/>
                <w:b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C217F7">
        <w:trPr>
          <w:trHeight w:val="251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5771B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B873841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01735083" w14:textId="77777777" w:rsidR="00627F78" w:rsidRPr="003E09A7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3A344B86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1D45AED6" w:rsidR="00F1147F" w:rsidRPr="00CF339C" w:rsidRDefault="00F1147F" w:rsidP="00CF339C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B28" w14:textId="2EDCE46D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505F" w14:textId="77777777" w:rsidR="00CF339C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01/07</w:t>
            </w:r>
          </w:p>
          <w:p w14:paraId="4FE33BB4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B765782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da oficina de Linguagens /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6607FE60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5BB69525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Fechamento cartões de ponto ref. junho/2021</w:t>
            </w:r>
          </w:p>
          <w:p w14:paraId="06849858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Orientação às oficinas na execução dos relatórios e nova planilha</w:t>
            </w:r>
          </w:p>
          <w:p w14:paraId="27D50AAA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 xml:space="preserve">- Reunião de equipe </w:t>
            </w:r>
          </w:p>
          <w:p w14:paraId="3306D30E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Fechamento cartões de ponto ref. Junho/</w:t>
            </w:r>
            <w:proofErr w:type="gramStart"/>
            <w:r w:rsidRPr="00C217F7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  <w:p w14:paraId="27DB9BE0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Auxílio à oficina de Linguagens/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de história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app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para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</w:p>
          <w:p w14:paraId="2EF7A769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Coleta de assinaturas em holerites</w:t>
            </w:r>
          </w:p>
          <w:p w14:paraId="0FCFE564" w14:textId="5C789E3E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8B24" w14:textId="77777777" w:rsidR="00CF339C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02/07</w:t>
            </w:r>
          </w:p>
          <w:p w14:paraId="0968E02A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76C56F2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C217F7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C217F7">
              <w:rPr>
                <w:rFonts w:ascii="Arial" w:hAnsi="Arial" w:cs="Arial"/>
                <w:sz w:val="18"/>
                <w:szCs w:val="18"/>
              </w:rPr>
              <w:t xml:space="preserve"> da Oficina Dança </w:t>
            </w:r>
          </w:p>
          <w:p w14:paraId="3250316B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4984B5DB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03416030" w14:textId="77777777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  <w:r w:rsidRPr="00C217F7">
              <w:rPr>
                <w:rFonts w:ascii="Arial" w:hAnsi="Arial" w:cs="Arial"/>
                <w:sz w:val="18"/>
                <w:szCs w:val="18"/>
              </w:rPr>
              <w:t>- Orientação no preenchimento nova planilha</w:t>
            </w:r>
          </w:p>
          <w:p w14:paraId="359FE839" w14:textId="1A5BA7F6" w:rsidR="00C217F7" w:rsidRPr="00C217F7" w:rsidRDefault="00C217F7" w:rsidP="00717C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8C0DC7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0ACC4EFE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E324" w14:textId="77777777" w:rsidR="00CF339C" w:rsidRDefault="00C217F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05/07</w:t>
            </w:r>
          </w:p>
          <w:p w14:paraId="6592B876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48BB85A5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5D02F1AB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54FE0815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Correção Anexo1 referente Maio/2021</w:t>
            </w:r>
          </w:p>
          <w:p w14:paraId="3088FB1A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Orçamento Material Pedagógico/papelaria</w:t>
            </w:r>
          </w:p>
          <w:p w14:paraId="1215D663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Entrega de Material pedagógico in loco</w:t>
            </w:r>
          </w:p>
          <w:p w14:paraId="6ACE4172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lastRenderedPageBreak/>
              <w:t>- Impressão de Relatórios referente a junho/2021</w:t>
            </w:r>
          </w:p>
          <w:p w14:paraId="05B19613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Digitação e finalização dos Relatórios referente </w:t>
            </w:r>
            <w:proofErr w:type="gramStart"/>
            <w:r w:rsidRPr="00B25E89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B25E89">
              <w:rPr>
                <w:rFonts w:ascii="Arial" w:hAnsi="Arial" w:cs="Arial"/>
                <w:sz w:val="18"/>
                <w:szCs w:val="18"/>
              </w:rPr>
              <w:t xml:space="preserve"> Junho/2021</w:t>
            </w:r>
          </w:p>
          <w:p w14:paraId="114CE0C7" w14:textId="1D48696A" w:rsidR="00C217F7" w:rsidRPr="00CF339C" w:rsidRDefault="00C217F7" w:rsidP="00044801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8269" w14:textId="77777777" w:rsidR="00CF339C" w:rsidRDefault="00C217F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06/07</w:t>
            </w:r>
          </w:p>
          <w:p w14:paraId="7861AA11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5C649A8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3304A772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54988C17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Oficina de Orientação de estudo/Auxílio à tarefa</w:t>
            </w:r>
          </w:p>
          <w:p w14:paraId="7B4339B9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Verificação do site</w:t>
            </w:r>
          </w:p>
          <w:p w14:paraId="5D0A7992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Impressão dos Materiais Pedagógicos </w:t>
            </w:r>
          </w:p>
          <w:p w14:paraId="75E6D08B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proofErr w:type="gramStart"/>
            <w:r w:rsidRPr="00B25E89">
              <w:rPr>
                <w:rFonts w:ascii="Arial" w:hAnsi="Arial" w:cs="Arial"/>
                <w:sz w:val="18"/>
                <w:szCs w:val="18"/>
              </w:rPr>
              <w:t>Entrega</w:t>
            </w:r>
            <w:proofErr w:type="gramEnd"/>
            <w:r w:rsidRPr="00B25E89">
              <w:rPr>
                <w:rFonts w:ascii="Arial" w:hAnsi="Arial" w:cs="Arial"/>
                <w:sz w:val="18"/>
                <w:szCs w:val="18"/>
              </w:rPr>
              <w:t xml:space="preserve"> de material pedagógicos impressos in loco</w:t>
            </w:r>
          </w:p>
          <w:p w14:paraId="4D57EE89" w14:textId="7E00BD14" w:rsidR="00C217F7" w:rsidRPr="00CF339C" w:rsidRDefault="00C217F7" w:rsidP="00044801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1032" w14:textId="77777777" w:rsidR="00CF339C" w:rsidRDefault="00C217F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07/07</w:t>
            </w:r>
          </w:p>
          <w:p w14:paraId="1DC80996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E24748B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7797C30C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1422994D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Oficina de Orientação de estudo/Auxílio à tarefa</w:t>
            </w:r>
          </w:p>
          <w:p w14:paraId="0E5FCEDB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Verificação do site</w:t>
            </w:r>
          </w:p>
          <w:p w14:paraId="0C8F5DA9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Impressão dos Materiais Pedagógicos </w:t>
            </w:r>
          </w:p>
          <w:p w14:paraId="7308D56A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proofErr w:type="gramStart"/>
            <w:r w:rsidRPr="00B25E89">
              <w:rPr>
                <w:rFonts w:ascii="Arial" w:hAnsi="Arial" w:cs="Arial"/>
                <w:sz w:val="18"/>
                <w:szCs w:val="18"/>
              </w:rPr>
              <w:t>Entrega</w:t>
            </w:r>
            <w:proofErr w:type="gramEnd"/>
            <w:r w:rsidRPr="00B25E89">
              <w:rPr>
                <w:rFonts w:ascii="Arial" w:hAnsi="Arial" w:cs="Arial"/>
                <w:sz w:val="18"/>
                <w:szCs w:val="18"/>
              </w:rPr>
              <w:t xml:space="preserve"> de material pedagógicos impressos in loco</w:t>
            </w:r>
          </w:p>
          <w:p w14:paraId="4166D91B" w14:textId="00B07BFB" w:rsidR="00C217F7" w:rsidRPr="00CF339C" w:rsidRDefault="00C217F7" w:rsidP="00044801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7512" w14:textId="77777777" w:rsidR="00CF339C" w:rsidRDefault="00C217F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08/07</w:t>
            </w:r>
          </w:p>
          <w:p w14:paraId="0B69D6E9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76665FC3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Atendimento celular </w:t>
            </w:r>
          </w:p>
          <w:p w14:paraId="5074A8A5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2676A12D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Oficina Arte/ Dança </w:t>
            </w:r>
          </w:p>
          <w:p w14:paraId="30121005" w14:textId="77777777" w:rsidR="00C217F7" w:rsidRPr="00B25E89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Conferencia de materiais pedagógicos impressos ref. junho/2021</w:t>
            </w:r>
          </w:p>
          <w:p w14:paraId="3FFD4D08" w14:textId="77777777" w:rsidR="00C217F7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Fechamento do orçamento do material de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papelaria</w:t>
            </w:r>
          </w:p>
          <w:p w14:paraId="7381151A" w14:textId="77777777" w:rsidR="00C217F7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Matricula</w:t>
            </w:r>
          </w:p>
          <w:p w14:paraId="3A13878C" w14:textId="77777777" w:rsidR="00C217F7" w:rsidRDefault="00C217F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Entrevista a TV câmara</w:t>
            </w:r>
          </w:p>
          <w:p w14:paraId="21A3CAC2" w14:textId="1A43DE81" w:rsidR="00C217F7" w:rsidRPr="00CF339C" w:rsidRDefault="00C217F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- Coletas de assinaturas dos professores nos relatórios ref. Junho/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6ED9" w14:textId="77777777" w:rsidR="00CF339C" w:rsidRDefault="00C217F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09/07</w:t>
            </w:r>
          </w:p>
          <w:p w14:paraId="23A6482C" w14:textId="0E917EEF" w:rsidR="00C217F7" w:rsidRPr="00CF339C" w:rsidRDefault="00C217F7" w:rsidP="00044801">
            <w:pPr>
              <w:rPr>
                <w:rFonts w:ascii="Arial" w:hAnsi="Arial" w:cs="Arial"/>
              </w:rPr>
            </w:pPr>
            <w:r w:rsidRPr="0028571A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Feriado</w:t>
            </w:r>
          </w:p>
        </w:tc>
      </w:tr>
      <w:tr w:rsidR="00627F78" w:rsidRPr="00B63504" w14:paraId="12E79238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5D54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12/07</w:t>
            </w:r>
          </w:p>
          <w:p w14:paraId="3D778C49" w14:textId="77777777" w:rsidR="00C217F7" w:rsidRDefault="00C217F7" w:rsidP="00DE33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  <w:p w14:paraId="5AFC21C0" w14:textId="4E291610" w:rsidR="008C0DC7" w:rsidRPr="00DE33EB" w:rsidRDefault="008C0DC7" w:rsidP="00DE33E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46A5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13/07</w:t>
            </w:r>
          </w:p>
          <w:p w14:paraId="15A7A79B" w14:textId="51E2F1D2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E2E1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14/07</w:t>
            </w:r>
          </w:p>
          <w:p w14:paraId="5BD5AB84" w14:textId="35038032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C951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15/07</w:t>
            </w:r>
          </w:p>
          <w:p w14:paraId="2F21C85C" w14:textId="298D0962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D017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16/07</w:t>
            </w:r>
          </w:p>
          <w:p w14:paraId="3E10505B" w14:textId="0114D3E2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</w:tr>
      <w:tr w:rsidR="00627F78" w:rsidRPr="00B63504" w14:paraId="5E3ABDDF" w14:textId="77777777" w:rsidTr="008C0DC7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EF25" w14:textId="6940441E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19/07</w:t>
            </w:r>
          </w:p>
          <w:p w14:paraId="61821F65" w14:textId="57FB4021" w:rsidR="00C217F7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  <w:p w14:paraId="639F5E6D" w14:textId="17112A32" w:rsidR="00C217F7" w:rsidRPr="00DE33EB" w:rsidRDefault="00C217F7" w:rsidP="00DE33E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150B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20/07</w:t>
            </w:r>
          </w:p>
          <w:p w14:paraId="73F655CF" w14:textId="68AC25C7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3AE1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21/07</w:t>
            </w:r>
          </w:p>
          <w:p w14:paraId="4C46DAB6" w14:textId="35099FAF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BD29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22/07</w:t>
            </w:r>
          </w:p>
          <w:p w14:paraId="55416357" w14:textId="2148BDC4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C2F2" w14:textId="77777777" w:rsid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23/07</w:t>
            </w:r>
          </w:p>
          <w:p w14:paraId="488CD7AC" w14:textId="11D7A757" w:rsidR="00C217F7" w:rsidRPr="00DE33EB" w:rsidRDefault="00C217F7" w:rsidP="00DE3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</w:tr>
      <w:tr w:rsidR="00DE33EB" w:rsidRPr="00B63504" w14:paraId="2316B000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09FA" w14:textId="77777777" w:rsidR="002E4112" w:rsidRDefault="008C0DC7" w:rsidP="002E41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26/07</w:t>
            </w:r>
          </w:p>
          <w:p w14:paraId="11954AFA" w14:textId="5F235799" w:rsidR="008C0DC7" w:rsidRPr="002E4112" w:rsidRDefault="008C0DC7" w:rsidP="002E41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6770" w14:textId="77777777" w:rsidR="002E4112" w:rsidRDefault="008C0DC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27/07</w:t>
            </w:r>
          </w:p>
          <w:p w14:paraId="2E722651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6C34C62B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3FA34A2B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  <w:bookmarkStart w:id="0" w:name="_GoBack"/>
            <w:bookmarkEnd w:id="0"/>
          </w:p>
          <w:p w14:paraId="766138D9" w14:textId="3F2C6D67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de Arte/Dança</w:t>
            </w:r>
          </w:p>
          <w:p w14:paraId="266DF032" w14:textId="5A8CDC5B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Reunião de equipe</w:t>
            </w:r>
          </w:p>
          <w:p w14:paraId="68EE7C9A" w14:textId="2A7EB654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-Conferência e impressão das avaliações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ref. Julho/2021</w:t>
            </w:r>
          </w:p>
          <w:p w14:paraId="69E91908" w14:textId="2C54D39B" w:rsidR="008C0DC7" w:rsidRP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Matricula</w:t>
            </w:r>
          </w:p>
          <w:p w14:paraId="276A0EC5" w14:textId="0240AAA2" w:rsidR="008C0DC7" w:rsidRPr="002E4112" w:rsidRDefault="008C0DC7" w:rsidP="00044801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ACB0" w14:textId="77777777" w:rsidR="00DE33EB" w:rsidRDefault="008C0DC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28/07</w:t>
            </w:r>
          </w:p>
          <w:p w14:paraId="5629BB09" w14:textId="6839C564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-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 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9F93392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083C1FB7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05996163" w14:textId="2DBB70CD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="00717C22">
              <w:rPr>
                <w:rFonts w:ascii="Arial" w:hAnsi="Arial" w:cs="Arial"/>
                <w:sz w:val="18"/>
                <w:szCs w:val="18"/>
              </w:rPr>
              <w:t xml:space="preserve"> Oficina de Linguagens/ </w:t>
            </w:r>
            <w:proofErr w:type="spellStart"/>
            <w:r w:rsidR="00717C22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="00717C22"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43E56D83" w14:textId="71458C0E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Impressão das avaliações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ref. Julho/2021</w:t>
            </w:r>
          </w:p>
          <w:p w14:paraId="6E14D49E" w14:textId="77777777" w:rsidR="008C0DC7" w:rsidRPr="00717C22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717C22">
              <w:rPr>
                <w:rFonts w:ascii="Arial" w:hAnsi="Arial" w:cs="Arial"/>
                <w:sz w:val="18"/>
                <w:szCs w:val="18"/>
              </w:rPr>
              <w:t xml:space="preserve">Execução dos Anexos </w:t>
            </w:r>
            <w:proofErr w:type="gramStart"/>
            <w:r w:rsidRPr="00717C22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717C22">
              <w:rPr>
                <w:rFonts w:ascii="Arial" w:hAnsi="Arial" w:cs="Arial"/>
                <w:sz w:val="18"/>
                <w:szCs w:val="18"/>
              </w:rPr>
              <w:t xml:space="preserve"> e 2 ref. Julho/2021</w:t>
            </w:r>
          </w:p>
          <w:p w14:paraId="4014942A" w14:textId="77777777" w:rsidR="008C0DC7" w:rsidRPr="00717C22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717C22">
              <w:rPr>
                <w:rFonts w:ascii="Arial" w:hAnsi="Arial" w:cs="Arial"/>
                <w:sz w:val="18"/>
                <w:szCs w:val="18"/>
              </w:rPr>
              <w:t>- Identificação dos cartões de ponto</w:t>
            </w:r>
          </w:p>
          <w:p w14:paraId="352E9E6B" w14:textId="77777777" w:rsidR="008C0DC7" w:rsidRPr="00717C22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717C22"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2AC56D04" w14:textId="00B33609" w:rsidR="008C0DC7" w:rsidRPr="00BE562D" w:rsidRDefault="008C0DC7" w:rsidP="00044801">
            <w:pPr>
              <w:rPr>
                <w:rFonts w:ascii="Arial" w:hAnsi="Arial" w:cs="Arial"/>
              </w:rPr>
            </w:pPr>
            <w:r w:rsidRPr="00717C22">
              <w:rPr>
                <w:rFonts w:ascii="Arial" w:hAnsi="Arial" w:cs="Arial"/>
                <w:sz w:val="18"/>
                <w:szCs w:val="18"/>
              </w:rPr>
              <w:t>- Digitação dos relatórios mensal</w:t>
            </w:r>
            <w:r w:rsidR="00717C22" w:rsidRPr="00717C22">
              <w:rPr>
                <w:rFonts w:ascii="Arial" w:hAnsi="Arial" w:cs="Arial"/>
                <w:sz w:val="18"/>
                <w:szCs w:val="18"/>
              </w:rPr>
              <w:t xml:space="preserve"> ref. Julho/</w:t>
            </w:r>
            <w:proofErr w:type="gramStart"/>
            <w:r w:rsidR="00717C22" w:rsidRPr="00717C22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7089" w14:textId="77777777" w:rsidR="00DE33EB" w:rsidRDefault="008C0DC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29/07</w:t>
            </w:r>
          </w:p>
          <w:p w14:paraId="0E27FE21" w14:textId="17E24C22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2F4D00F8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382B00C9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64C9FEED" w14:textId="630AD29E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de Arte/Dança</w:t>
            </w:r>
            <w:r w:rsidR="00717C22">
              <w:rPr>
                <w:rFonts w:ascii="Arial" w:hAnsi="Arial" w:cs="Arial"/>
                <w:sz w:val="18"/>
                <w:szCs w:val="18"/>
              </w:rPr>
              <w:t xml:space="preserve"> e Orientação de estudo/Auxílio à tarefa</w:t>
            </w:r>
          </w:p>
          <w:p w14:paraId="5D690F32" w14:textId="11F9358B" w:rsidR="00717C22" w:rsidRDefault="00717C22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Impressão das avaliações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ref. Julho/2021</w:t>
            </w:r>
          </w:p>
          <w:p w14:paraId="313EE7B8" w14:textId="0BF95616" w:rsidR="00717C22" w:rsidRDefault="00717C22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Impressão de Material pedagógico ref. Agosto/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  <w:p w14:paraId="776851B2" w14:textId="239200F0" w:rsidR="00717C22" w:rsidRDefault="00717C22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17C22">
              <w:rPr>
                <w:rFonts w:ascii="Arial" w:hAnsi="Arial" w:cs="Arial"/>
                <w:sz w:val="18"/>
                <w:szCs w:val="18"/>
              </w:rPr>
              <w:t>Digitação dos relatórios mensal ref. Julho/</w:t>
            </w:r>
            <w:proofErr w:type="gramStart"/>
            <w:r w:rsidRPr="00717C22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  <w:p w14:paraId="72F3F6EF" w14:textId="4A7070C5" w:rsidR="008C0DC7" w:rsidRPr="00BE562D" w:rsidRDefault="008C0DC7" w:rsidP="00044801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B71F" w14:textId="77777777" w:rsidR="00DE33EB" w:rsidRDefault="008C0DC7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30/07</w:t>
            </w:r>
          </w:p>
          <w:p w14:paraId="718EDEC0" w14:textId="5F8F826D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1045853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6EBD2345" w14:textId="77777777" w:rsidR="008C0DC7" w:rsidRPr="00B25E89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68FEF3F7" w14:textId="4EFB8DCA" w:rsidR="008C0DC7" w:rsidRDefault="008C0DC7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="00717C22">
              <w:rPr>
                <w:rFonts w:ascii="Arial" w:hAnsi="Arial" w:cs="Arial"/>
                <w:sz w:val="18"/>
                <w:szCs w:val="18"/>
              </w:rPr>
              <w:t xml:space="preserve"> Oficina de </w:t>
            </w:r>
            <w:r w:rsidR="00044801">
              <w:rPr>
                <w:rFonts w:ascii="Arial" w:hAnsi="Arial" w:cs="Arial"/>
                <w:sz w:val="18"/>
                <w:szCs w:val="18"/>
              </w:rPr>
              <w:t>Orientação de estudo /Auxílio à tarefa</w:t>
            </w:r>
          </w:p>
          <w:p w14:paraId="00A86B22" w14:textId="15E8683E" w:rsidR="00044801" w:rsidRPr="00F957FF" w:rsidRDefault="00044801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957FF">
              <w:rPr>
                <w:rFonts w:ascii="Arial" w:hAnsi="Arial" w:cs="Arial"/>
                <w:sz w:val="18"/>
                <w:szCs w:val="18"/>
              </w:rPr>
              <w:t xml:space="preserve">Impressão de </w:t>
            </w:r>
            <w:r>
              <w:rPr>
                <w:rFonts w:ascii="Arial" w:hAnsi="Arial" w:cs="Arial"/>
                <w:sz w:val="18"/>
                <w:szCs w:val="18"/>
              </w:rPr>
              <w:t>material pedagógico ref./Agosto</w:t>
            </w:r>
            <w:r w:rsidRPr="00F957FF">
              <w:rPr>
                <w:rFonts w:ascii="Arial" w:hAnsi="Arial" w:cs="Arial"/>
                <w:sz w:val="18"/>
                <w:szCs w:val="18"/>
              </w:rPr>
              <w:t xml:space="preserve"> 2021</w:t>
            </w:r>
          </w:p>
          <w:p w14:paraId="5822A79B" w14:textId="77777777" w:rsidR="00044801" w:rsidRPr="00F957FF" w:rsidRDefault="00044801" w:rsidP="00044801">
            <w:pPr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Impressão das avaliações </w:t>
            </w:r>
            <w:proofErr w:type="spellStart"/>
            <w:proofErr w:type="gramStart"/>
            <w:r w:rsidRPr="00F957FF"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 w:rsidRPr="00F957F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4484BE40" w14:textId="77777777" w:rsidR="00044801" w:rsidRPr="00F957FF" w:rsidRDefault="00044801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3383737E" w14:textId="77777777" w:rsidR="00044801" w:rsidRDefault="00044801" w:rsidP="000448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Orientações a auxiliar de limpeza</w:t>
            </w:r>
          </w:p>
          <w:p w14:paraId="14552FC7" w14:textId="54F2853C" w:rsidR="008C0DC7" w:rsidRPr="00BE562D" w:rsidRDefault="00044801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957FF">
              <w:rPr>
                <w:rFonts w:ascii="Arial" w:hAnsi="Arial" w:cs="Arial"/>
                <w:sz w:val="18"/>
                <w:szCs w:val="18"/>
              </w:rPr>
              <w:t>Digitação de Relatório mensal</w:t>
            </w:r>
          </w:p>
        </w:tc>
      </w:tr>
    </w:tbl>
    <w:p w14:paraId="48507DC5" w14:textId="78131358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7316E" w14:textId="77777777" w:rsidR="00F42E7D" w:rsidRDefault="00F42E7D" w:rsidP="00172C90">
      <w:r>
        <w:separator/>
      </w:r>
    </w:p>
  </w:endnote>
  <w:endnote w:type="continuationSeparator" w:id="0">
    <w:p w14:paraId="5C40F3DE" w14:textId="77777777" w:rsidR="00F42E7D" w:rsidRDefault="00F42E7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99645" w14:textId="77777777" w:rsidR="00F42E7D" w:rsidRDefault="00F42E7D" w:rsidP="00172C90">
      <w:r>
        <w:separator/>
      </w:r>
    </w:p>
  </w:footnote>
  <w:footnote w:type="continuationSeparator" w:id="0">
    <w:p w14:paraId="3A48835D" w14:textId="77777777" w:rsidR="00F42E7D" w:rsidRDefault="00F42E7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44801"/>
    <w:rsid w:val="00061541"/>
    <w:rsid w:val="00064F00"/>
    <w:rsid w:val="000773DC"/>
    <w:rsid w:val="00081A32"/>
    <w:rsid w:val="000A4834"/>
    <w:rsid w:val="000C4C01"/>
    <w:rsid w:val="00172C90"/>
    <w:rsid w:val="00177997"/>
    <w:rsid w:val="00201A32"/>
    <w:rsid w:val="002E1177"/>
    <w:rsid w:val="002E16CA"/>
    <w:rsid w:val="002E4112"/>
    <w:rsid w:val="00303D04"/>
    <w:rsid w:val="00311867"/>
    <w:rsid w:val="00351223"/>
    <w:rsid w:val="00357B11"/>
    <w:rsid w:val="003878B1"/>
    <w:rsid w:val="003E09A7"/>
    <w:rsid w:val="003F2F3B"/>
    <w:rsid w:val="00427572"/>
    <w:rsid w:val="0044063A"/>
    <w:rsid w:val="0044202A"/>
    <w:rsid w:val="00444FA8"/>
    <w:rsid w:val="00447AD0"/>
    <w:rsid w:val="004602C4"/>
    <w:rsid w:val="0049724B"/>
    <w:rsid w:val="004C59F5"/>
    <w:rsid w:val="004E752E"/>
    <w:rsid w:val="00521B64"/>
    <w:rsid w:val="00537962"/>
    <w:rsid w:val="005610B1"/>
    <w:rsid w:val="005615E5"/>
    <w:rsid w:val="00567F97"/>
    <w:rsid w:val="0058487B"/>
    <w:rsid w:val="005A4B78"/>
    <w:rsid w:val="005C04ED"/>
    <w:rsid w:val="005F4594"/>
    <w:rsid w:val="00627171"/>
    <w:rsid w:val="00627F78"/>
    <w:rsid w:val="006531A3"/>
    <w:rsid w:val="0066266B"/>
    <w:rsid w:val="006B58F0"/>
    <w:rsid w:val="006C0FF2"/>
    <w:rsid w:val="00717C22"/>
    <w:rsid w:val="007235F9"/>
    <w:rsid w:val="007772DE"/>
    <w:rsid w:val="007968AA"/>
    <w:rsid w:val="007F2675"/>
    <w:rsid w:val="00824160"/>
    <w:rsid w:val="00884F6F"/>
    <w:rsid w:val="008871C0"/>
    <w:rsid w:val="008935C4"/>
    <w:rsid w:val="008A12A6"/>
    <w:rsid w:val="008C0DC7"/>
    <w:rsid w:val="008D11A0"/>
    <w:rsid w:val="008E680A"/>
    <w:rsid w:val="00904F5C"/>
    <w:rsid w:val="00932B19"/>
    <w:rsid w:val="009415F0"/>
    <w:rsid w:val="00944042"/>
    <w:rsid w:val="00957DE0"/>
    <w:rsid w:val="009910FF"/>
    <w:rsid w:val="00991C73"/>
    <w:rsid w:val="009E735F"/>
    <w:rsid w:val="009F7CD1"/>
    <w:rsid w:val="00A25089"/>
    <w:rsid w:val="00A62AB8"/>
    <w:rsid w:val="00A70307"/>
    <w:rsid w:val="00AC26A8"/>
    <w:rsid w:val="00AE234E"/>
    <w:rsid w:val="00B02F77"/>
    <w:rsid w:val="00B10368"/>
    <w:rsid w:val="00B23628"/>
    <w:rsid w:val="00B37BED"/>
    <w:rsid w:val="00B46A6A"/>
    <w:rsid w:val="00B63504"/>
    <w:rsid w:val="00B77B8E"/>
    <w:rsid w:val="00BD644B"/>
    <w:rsid w:val="00BE562D"/>
    <w:rsid w:val="00C04236"/>
    <w:rsid w:val="00C10AAF"/>
    <w:rsid w:val="00C1671B"/>
    <w:rsid w:val="00C217F7"/>
    <w:rsid w:val="00C30505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31C8C"/>
    <w:rsid w:val="00D378A0"/>
    <w:rsid w:val="00D42675"/>
    <w:rsid w:val="00DB183F"/>
    <w:rsid w:val="00DB67C4"/>
    <w:rsid w:val="00DD48D9"/>
    <w:rsid w:val="00DE33EB"/>
    <w:rsid w:val="00DE404C"/>
    <w:rsid w:val="00E157AE"/>
    <w:rsid w:val="00E27BE7"/>
    <w:rsid w:val="00E6662D"/>
    <w:rsid w:val="00E76BCB"/>
    <w:rsid w:val="00E76FA0"/>
    <w:rsid w:val="00E87054"/>
    <w:rsid w:val="00EC5C65"/>
    <w:rsid w:val="00ED733C"/>
    <w:rsid w:val="00F1147F"/>
    <w:rsid w:val="00F42E7D"/>
    <w:rsid w:val="00F43AC3"/>
    <w:rsid w:val="00F62C61"/>
    <w:rsid w:val="00F63952"/>
    <w:rsid w:val="00F80C74"/>
    <w:rsid w:val="00F9509D"/>
    <w:rsid w:val="00FB483E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2021-07-29T16:36:00Z</dcterms:created>
  <dcterms:modified xsi:type="dcterms:W3CDTF">2021-08-04T12:57:00Z</dcterms:modified>
</cp:coreProperties>
</file>